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E021" w14:textId="4DC01B3D" w:rsidR="00751246" w:rsidRDefault="00751246" w:rsidP="00402CA1">
      <w:pPr>
        <w:jc w:val="center"/>
        <w:rPr>
          <w:rFonts w:ascii="Comic Sans MS" w:hAnsi="Comic Sans MS"/>
          <w:b/>
        </w:rPr>
      </w:pPr>
    </w:p>
    <w:p w14:paraId="5237F004" w14:textId="77777777" w:rsidR="0089232E" w:rsidRDefault="00402CA1" w:rsidP="0089232E">
      <w:pPr>
        <w:jc w:val="center"/>
        <w:rPr>
          <w:rFonts w:ascii="Comic Sans MS" w:hAnsi="Comic Sans MS"/>
          <w:b/>
        </w:rPr>
      </w:pPr>
      <w:r w:rsidRPr="00402CA1">
        <w:rPr>
          <w:rFonts w:ascii="Comic Sans MS" w:hAnsi="Comic Sans MS"/>
          <w:b/>
        </w:rPr>
        <w:t>AUBURN TOWN BOARD MEETING AGENDA</w:t>
      </w:r>
    </w:p>
    <w:p w14:paraId="53F925F6" w14:textId="17D3A959" w:rsidR="002E58D3" w:rsidRDefault="009951A7" w:rsidP="0089232E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March 12</w:t>
      </w:r>
      <w:r w:rsidR="00530B85">
        <w:rPr>
          <w:rFonts w:ascii="Comic Sans MS" w:hAnsi="Comic Sans MS"/>
          <w:b/>
        </w:rPr>
        <w:t xml:space="preserve">, </w:t>
      </w:r>
      <w:r w:rsidR="00190E45">
        <w:rPr>
          <w:rFonts w:ascii="Comic Sans MS" w:hAnsi="Comic Sans MS"/>
          <w:b/>
        </w:rPr>
        <w:t>201</w:t>
      </w:r>
      <w:r w:rsidR="002E58D3">
        <w:rPr>
          <w:rFonts w:ascii="Comic Sans MS" w:hAnsi="Comic Sans MS"/>
          <w:b/>
        </w:rPr>
        <w:t>9</w:t>
      </w:r>
      <w:r w:rsidR="00443CBD">
        <w:rPr>
          <w:rFonts w:ascii="Comic Sans MS" w:hAnsi="Comic Sans MS"/>
          <w:b/>
        </w:rPr>
        <w:t xml:space="preserve"> at</w:t>
      </w:r>
      <w:r w:rsidR="00B7617A">
        <w:rPr>
          <w:rFonts w:ascii="Comic Sans MS" w:hAnsi="Comic Sans MS"/>
          <w:b/>
        </w:rPr>
        <w:t xml:space="preserve"> 7:0</w:t>
      </w:r>
      <w:r w:rsidR="00402CA1" w:rsidRPr="00402CA1">
        <w:rPr>
          <w:rFonts w:ascii="Comic Sans MS" w:hAnsi="Comic Sans MS"/>
          <w:b/>
        </w:rPr>
        <w:t>0 P.M</w:t>
      </w:r>
      <w:r w:rsidR="00402CA1" w:rsidRPr="00402CA1">
        <w:rPr>
          <w:rFonts w:ascii="Comic Sans MS" w:hAnsi="Comic Sans MS"/>
        </w:rPr>
        <w:t>.</w:t>
      </w:r>
    </w:p>
    <w:p w14:paraId="2E146D89" w14:textId="6A45267F" w:rsidR="009951A7" w:rsidRPr="00B2754E" w:rsidRDefault="009951A7" w:rsidP="0089232E">
      <w:pPr>
        <w:jc w:val="center"/>
        <w:rPr>
          <w:rFonts w:ascii="Comic Sans MS" w:hAnsi="Comic Sans MS"/>
          <w:sz w:val="18"/>
          <w:szCs w:val="18"/>
        </w:rPr>
      </w:pPr>
      <w:proofErr w:type="gramStart"/>
      <w:r w:rsidRPr="00B2754E">
        <w:rPr>
          <w:rFonts w:ascii="Comic Sans MS" w:hAnsi="Comic Sans MS"/>
          <w:sz w:val="18"/>
          <w:szCs w:val="18"/>
        </w:rPr>
        <w:t>( Note</w:t>
      </w:r>
      <w:proofErr w:type="gramEnd"/>
      <w:r w:rsidRPr="00B2754E">
        <w:rPr>
          <w:rFonts w:ascii="Comic Sans MS" w:hAnsi="Comic Sans MS"/>
          <w:sz w:val="18"/>
          <w:szCs w:val="18"/>
        </w:rPr>
        <w:t xml:space="preserve"> the change from Wednesday to Tuesday)</w:t>
      </w:r>
    </w:p>
    <w:p w14:paraId="7646E828" w14:textId="3FD29F2B" w:rsidR="00402CA1" w:rsidRPr="00B2754E" w:rsidRDefault="007B2EB0" w:rsidP="00402CA1">
      <w:pP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B2754E">
        <w:rPr>
          <w:rFonts w:ascii="Comic Sans MS" w:hAnsi="Comic Sans MS"/>
          <w:sz w:val="18"/>
          <w:szCs w:val="18"/>
        </w:rPr>
        <w:t xml:space="preserve"> </w:t>
      </w:r>
      <w:r w:rsidR="00402CA1" w:rsidRPr="00B2754E">
        <w:rPr>
          <w:rFonts w:ascii="Comic Sans MS" w:hAnsi="Comic Sans MS"/>
          <w:sz w:val="18"/>
          <w:szCs w:val="18"/>
        </w:rPr>
        <w:t>(Agenda not necessarily in this order)</w:t>
      </w:r>
    </w:p>
    <w:p w14:paraId="1945465D" w14:textId="77777777" w:rsidR="00402CA1" w:rsidRPr="009951A7" w:rsidRDefault="00402CA1" w:rsidP="00402CA1">
      <w:pPr>
        <w:spacing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14:paraId="11A90CC5" w14:textId="77777777" w:rsidR="00354CA5" w:rsidRPr="009951A7" w:rsidRDefault="00402CA1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951A7">
        <w:rPr>
          <w:rFonts w:ascii="Comic Sans MS" w:hAnsi="Comic Sans MS"/>
          <w:sz w:val="20"/>
          <w:szCs w:val="20"/>
        </w:rPr>
        <w:t>1.    Call to Order</w:t>
      </w:r>
    </w:p>
    <w:p w14:paraId="1D5B90C6" w14:textId="77777777" w:rsidR="00D76D03" w:rsidRPr="009951A7" w:rsidRDefault="00D76D03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951A7">
        <w:rPr>
          <w:rFonts w:ascii="Comic Sans MS" w:hAnsi="Comic Sans MS"/>
          <w:sz w:val="20"/>
          <w:szCs w:val="20"/>
        </w:rPr>
        <w:t>2.    Roll Call</w:t>
      </w:r>
    </w:p>
    <w:p w14:paraId="594A7A72" w14:textId="5FDF2453" w:rsidR="00785CF0" w:rsidRPr="009951A7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951A7">
        <w:rPr>
          <w:rFonts w:ascii="Comic Sans MS" w:hAnsi="Comic Sans MS"/>
          <w:sz w:val="20"/>
          <w:szCs w:val="20"/>
        </w:rPr>
        <w:t>3.</w:t>
      </w:r>
      <w:r w:rsidR="00EE597B" w:rsidRPr="009951A7">
        <w:rPr>
          <w:rFonts w:ascii="Comic Sans MS" w:hAnsi="Comic Sans MS"/>
          <w:sz w:val="20"/>
          <w:szCs w:val="20"/>
        </w:rPr>
        <w:t xml:space="preserve">  </w:t>
      </w:r>
      <w:r w:rsidR="00A162E2" w:rsidRPr="009951A7">
        <w:rPr>
          <w:rFonts w:ascii="Comic Sans MS" w:hAnsi="Comic Sans MS"/>
          <w:sz w:val="20"/>
          <w:szCs w:val="20"/>
        </w:rPr>
        <w:t xml:space="preserve"> </w:t>
      </w:r>
      <w:r w:rsidR="00190E45" w:rsidRPr="009951A7">
        <w:rPr>
          <w:rFonts w:ascii="Comic Sans MS" w:hAnsi="Comic Sans MS"/>
          <w:sz w:val="20"/>
          <w:szCs w:val="20"/>
        </w:rPr>
        <w:t>Review of Permit Applications with Possible Action to Approve</w:t>
      </w:r>
      <w:r w:rsidR="00785CF0" w:rsidRPr="009951A7">
        <w:rPr>
          <w:rFonts w:ascii="Comic Sans MS" w:hAnsi="Comic Sans MS"/>
          <w:sz w:val="20"/>
          <w:szCs w:val="20"/>
        </w:rPr>
        <w:t xml:space="preserve"> </w:t>
      </w:r>
    </w:p>
    <w:p w14:paraId="5C4D1DBE" w14:textId="22C207CE" w:rsidR="00A21152" w:rsidRPr="009951A7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951A7">
        <w:rPr>
          <w:rFonts w:ascii="Comic Sans MS" w:hAnsi="Comic Sans MS"/>
          <w:sz w:val="20"/>
          <w:szCs w:val="20"/>
        </w:rPr>
        <w:t>4</w:t>
      </w:r>
      <w:r w:rsidR="00402CA1" w:rsidRPr="009951A7">
        <w:rPr>
          <w:rFonts w:ascii="Comic Sans MS" w:hAnsi="Comic Sans MS"/>
          <w:sz w:val="20"/>
          <w:szCs w:val="20"/>
        </w:rPr>
        <w:t>.    Reading of Minutes / Approval</w:t>
      </w:r>
      <w:r w:rsidR="002E58D3" w:rsidRPr="009951A7">
        <w:rPr>
          <w:rFonts w:ascii="Comic Sans MS" w:hAnsi="Comic Sans MS"/>
          <w:sz w:val="20"/>
          <w:szCs w:val="20"/>
        </w:rPr>
        <w:t xml:space="preserve"> and Special Board Meeting Minutes</w:t>
      </w:r>
    </w:p>
    <w:p w14:paraId="157AE143" w14:textId="77777777" w:rsidR="00FC363A" w:rsidRPr="009951A7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951A7">
        <w:rPr>
          <w:rFonts w:ascii="Comic Sans MS" w:hAnsi="Comic Sans MS"/>
          <w:sz w:val="20"/>
          <w:szCs w:val="20"/>
        </w:rPr>
        <w:t>5</w:t>
      </w:r>
      <w:r w:rsidR="00402CA1" w:rsidRPr="009951A7">
        <w:rPr>
          <w:rFonts w:ascii="Comic Sans MS" w:hAnsi="Comic Sans MS"/>
          <w:sz w:val="20"/>
          <w:szCs w:val="20"/>
        </w:rPr>
        <w:t>.    Financial Report, Audit bills / Authorize payment</w:t>
      </w:r>
    </w:p>
    <w:p w14:paraId="262075A6" w14:textId="77777777" w:rsidR="003D3792" w:rsidRPr="009951A7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951A7">
        <w:rPr>
          <w:rFonts w:ascii="Comic Sans MS" w:hAnsi="Comic Sans MS"/>
          <w:sz w:val="20"/>
          <w:szCs w:val="20"/>
        </w:rPr>
        <w:t>6</w:t>
      </w:r>
      <w:r w:rsidR="00402CA1" w:rsidRPr="009951A7">
        <w:rPr>
          <w:rFonts w:ascii="Comic Sans MS" w:hAnsi="Comic Sans MS"/>
          <w:sz w:val="20"/>
          <w:szCs w:val="20"/>
        </w:rPr>
        <w:t>.    Correspondence</w:t>
      </w:r>
    </w:p>
    <w:p w14:paraId="464E1E85" w14:textId="77777777" w:rsidR="00402CA1" w:rsidRPr="009951A7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951A7">
        <w:rPr>
          <w:rFonts w:ascii="Comic Sans MS" w:hAnsi="Comic Sans MS"/>
          <w:sz w:val="20"/>
          <w:szCs w:val="20"/>
        </w:rPr>
        <w:t>7</w:t>
      </w:r>
      <w:r w:rsidR="00402CA1" w:rsidRPr="009951A7">
        <w:rPr>
          <w:rFonts w:ascii="Comic Sans MS" w:hAnsi="Comic Sans MS"/>
          <w:sz w:val="20"/>
          <w:szCs w:val="20"/>
        </w:rPr>
        <w:t>.    Public Comment (3-minute limit)</w:t>
      </w:r>
    </w:p>
    <w:p w14:paraId="3DF5BD84" w14:textId="0AE65F5F" w:rsidR="00420FAA" w:rsidRPr="009951A7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951A7">
        <w:rPr>
          <w:rFonts w:ascii="Comic Sans MS" w:hAnsi="Comic Sans MS"/>
          <w:sz w:val="20"/>
          <w:szCs w:val="20"/>
        </w:rPr>
        <w:t>8</w:t>
      </w:r>
      <w:r w:rsidR="003E0CDB" w:rsidRPr="009951A7">
        <w:rPr>
          <w:rFonts w:ascii="Comic Sans MS" w:hAnsi="Comic Sans MS"/>
          <w:sz w:val="20"/>
          <w:szCs w:val="20"/>
        </w:rPr>
        <w:t>.</w:t>
      </w:r>
      <w:r w:rsidR="00402CA1" w:rsidRPr="009951A7">
        <w:rPr>
          <w:rFonts w:ascii="Comic Sans MS" w:hAnsi="Comic Sans MS"/>
          <w:sz w:val="20"/>
          <w:szCs w:val="20"/>
        </w:rPr>
        <w:t xml:space="preserve">    Sand Mine Update</w:t>
      </w:r>
      <w:r w:rsidR="0050160D" w:rsidRPr="009951A7">
        <w:rPr>
          <w:rFonts w:ascii="Comic Sans MS" w:hAnsi="Comic Sans MS"/>
          <w:sz w:val="20"/>
          <w:szCs w:val="20"/>
        </w:rPr>
        <w:t xml:space="preserve"> </w:t>
      </w:r>
    </w:p>
    <w:p w14:paraId="1A23524D" w14:textId="46EE355E" w:rsidR="007B2EB0" w:rsidRPr="009951A7" w:rsidRDefault="00153CCE" w:rsidP="002E58D3">
      <w:pPr>
        <w:rPr>
          <w:rFonts w:ascii="Comic Sans MS" w:hAnsi="Comic Sans MS" w:cs="Times"/>
          <w:color w:val="000000"/>
          <w:sz w:val="20"/>
          <w:szCs w:val="20"/>
          <w:lang w:val="en"/>
        </w:rPr>
      </w:pPr>
      <w:r w:rsidRPr="009951A7">
        <w:rPr>
          <w:rFonts w:ascii="Comic Sans MS" w:hAnsi="Comic Sans MS" w:cs="Times"/>
          <w:color w:val="000000"/>
          <w:sz w:val="20"/>
          <w:szCs w:val="20"/>
          <w:lang w:val="en"/>
        </w:rPr>
        <w:t>9</w:t>
      </w:r>
      <w:r w:rsidR="002E2627" w:rsidRPr="009951A7">
        <w:rPr>
          <w:rFonts w:ascii="Comic Sans MS" w:hAnsi="Comic Sans MS" w:cs="Times"/>
          <w:color w:val="000000"/>
          <w:sz w:val="20"/>
          <w:szCs w:val="20"/>
          <w:lang w:val="en"/>
        </w:rPr>
        <w:t xml:space="preserve">.  </w:t>
      </w:r>
      <w:r w:rsidR="004B7FC3" w:rsidRPr="009951A7">
        <w:rPr>
          <w:rFonts w:ascii="Comic Sans MS" w:hAnsi="Comic Sans MS" w:cs="Times"/>
          <w:color w:val="000000"/>
          <w:sz w:val="20"/>
          <w:szCs w:val="20"/>
          <w:lang w:val="en"/>
        </w:rPr>
        <w:t xml:space="preserve"> </w:t>
      </w:r>
      <w:r w:rsidR="002E2627" w:rsidRPr="009951A7">
        <w:rPr>
          <w:rFonts w:ascii="Comic Sans MS" w:hAnsi="Comic Sans MS" w:cs="Times"/>
          <w:color w:val="000000"/>
          <w:sz w:val="20"/>
          <w:szCs w:val="20"/>
          <w:lang w:val="en"/>
        </w:rPr>
        <w:t>Maintenance Needs and Update</w:t>
      </w:r>
    </w:p>
    <w:p w14:paraId="3B822586" w14:textId="77777777" w:rsidR="007B2EB0" w:rsidRPr="009951A7" w:rsidRDefault="007B2EB0" w:rsidP="002E58D3">
      <w:pPr>
        <w:rPr>
          <w:rFonts w:ascii="Comic Sans MS" w:hAnsi="Comic Sans MS" w:cs="Times"/>
          <w:color w:val="000000"/>
          <w:sz w:val="20"/>
          <w:szCs w:val="20"/>
          <w:lang w:val="en"/>
        </w:rPr>
      </w:pPr>
    </w:p>
    <w:p w14:paraId="2657CA13" w14:textId="000565FE" w:rsidR="002E58D3" w:rsidRPr="009951A7" w:rsidRDefault="004C68FE" w:rsidP="002E58D3">
      <w:pPr>
        <w:rPr>
          <w:rFonts w:ascii="Comic Sans MS" w:hAnsi="Comic Sans MS" w:cs="Times"/>
          <w:color w:val="000000"/>
          <w:sz w:val="20"/>
          <w:szCs w:val="20"/>
          <w:lang w:val="en"/>
        </w:rPr>
      </w:pPr>
      <w:r w:rsidRPr="009951A7">
        <w:rPr>
          <w:rFonts w:ascii="Comic Sans MS" w:hAnsi="Comic Sans MS"/>
          <w:sz w:val="20"/>
          <w:szCs w:val="20"/>
        </w:rPr>
        <w:t>1</w:t>
      </w:r>
      <w:r w:rsidR="00424E47" w:rsidRPr="009951A7">
        <w:rPr>
          <w:rFonts w:ascii="Comic Sans MS" w:hAnsi="Comic Sans MS"/>
          <w:sz w:val="20"/>
          <w:szCs w:val="20"/>
        </w:rPr>
        <w:t>0</w:t>
      </w:r>
      <w:r w:rsidR="00E10AAA" w:rsidRPr="009951A7">
        <w:rPr>
          <w:rFonts w:ascii="Comic Sans MS" w:hAnsi="Comic Sans MS"/>
          <w:sz w:val="20"/>
          <w:szCs w:val="20"/>
        </w:rPr>
        <w:t xml:space="preserve">. </w:t>
      </w:r>
      <w:r w:rsidR="007B2EB0" w:rsidRPr="009951A7">
        <w:rPr>
          <w:rFonts w:ascii="Comic Sans MS" w:hAnsi="Comic Sans MS"/>
          <w:sz w:val="20"/>
          <w:szCs w:val="20"/>
        </w:rPr>
        <w:t xml:space="preserve"> Discussion and Possible Action on Date and Time of </w:t>
      </w:r>
      <w:r w:rsidR="009951A7" w:rsidRPr="009951A7">
        <w:rPr>
          <w:rFonts w:ascii="Comic Sans MS" w:hAnsi="Comic Sans MS"/>
          <w:sz w:val="20"/>
          <w:szCs w:val="20"/>
        </w:rPr>
        <w:t>Spring Clean-Up Day</w:t>
      </w:r>
    </w:p>
    <w:p w14:paraId="193C8F4F" w14:textId="632AB88A" w:rsidR="00424E47" w:rsidRPr="009951A7" w:rsidRDefault="00424E47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951A7">
        <w:rPr>
          <w:rFonts w:ascii="Comic Sans MS" w:hAnsi="Comic Sans MS"/>
          <w:sz w:val="20"/>
          <w:szCs w:val="20"/>
        </w:rPr>
        <w:t xml:space="preserve">11.  </w:t>
      </w:r>
      <w:r w:rsidR="007B2EB0" w:rsidRPr="009951A7">
        <w:rPr>
          <w:rFonts w:ascii="Comic Sans MS" w:hAnsi="Comic Sans MS"/>
          <w:sz w:val="20"/>
          <w:szCs w:val="20"/>
        </w:rPr>
        <w:t>Discussion and Possible Action on an Ordinance to Determine Record Retention</w:t>
      </w:r>
    </w:p>
    <w:p w14:paraId="1E845650" w14:textId="77777777" w:rsidR="002E58D3" w:rsidRPr="009951A7" w:rsidRDefault="002E58D3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p w14:paraId="48225AF2" w14:textId="23ED94CC" w:rsidR="00A13C55" w:rsidRPr="009951A7" w:rsidRDefault="00424E47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951A7">
        <w:rPr>
          <w:rFonts w:ascii="Comic Sans MS" w:hAnsi="Comic Sans MS"/>
          <w:sz w:val="20"/>
          <w:szCs w:val="20"/>
        </w:rPr>
        <w:t xml:space="preserve">12. </w:t>
      </w:r>
      <w:r w:rsidR="00A13C55" w:rsidRPr="009951A7">
        <w:rPr>
          <w:rFonts w:ascii="Comic Sans MS" w:hAnsi="Comic Sans MS"/>
          <w:sz w:val="20"/>
          <w:szCs w:val="20"/>
        </w:rPr>
        <w:t xml:space="preserve"> Discussion and Possible Action on </w:t>
      </w:r>
      <w:r w:rsidR="007B2EB0" w:rsidRPr="009951A7">
        <w:rPr>
          <w:rFonts w:ascii="Comic Sans MS" w:hAnsi="Comic Sans MS"/>
          <w:sz w:val="20"/>
          <w:szCs w:val="20"/>
        </w:rPr>
        <w:t>Approval for Clerk-Treasurer to Attend Clerk &amp; Treasurer’s Institute in Green Bay</w:t>
      </w:r>
    </w:p>
    <w:p w14:paraId="1263C1CB" w14:textId="4AADC2BD" w:rsidR="009951A7" w:rsidRPr="009951A7" w:rsidRDefault="003F1FB5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951A7">
        <w:rPr>
          <w:rFonts w:ascii="Comic Sans MS" w:hAnsi="Comic Sans MS"/>
          <w:sz w:val="20"/>
          <w:szCs w:val="20"/>
        </w:rPr>
        <w:t xml:space="preserve">13.  </w:t>
      </w:r>
      <w:r w:rsidR="009951A7" w:rsidRPr="009951A7">
        <w:rPr>
          <w:rFonts w:ascii="Comic Sans MS" w:hAnsi="Comic Sans MS"/>
          <w:sz w:val="20"/>
          <w:szCs w:val="20"/>
        </w:rPr>
        <w:t>Update</w:t>
      </w:r>
      <w:r w:rsidRPr="009951A7">
        <w:rPr>
          <w:rFonts w:ascii="Comic Sans MS" w:hAnsi="Comic Sans MS"/>
          <w:sz w:val="20"/>
          <w:szCs w:val="20"/>
        </w:rPr>
        <w:t xml:space="preserve"> on Petition to Connect ATV Trails on 19</w:t>
      </w:r>
      <w:r w:rsidR="009951A7" w:rsidRPr="009951A7">
        <w:rPr>
          <w:rFonts w:ascii="Comic Sans MS" w:hAnsi="Comic Sans MS"/>
          <w:sz w:val="20"/>
          <w:szCs w:val="20"/>
        </w:rPr>
        <w:t>0</w:t>
      </w:r>
      <w:r w:rsidRPr="009951A7">
        <w:rPr>
          <w:rFonts w:ascii="Comic Sans MS" w:hAnsi="Comic Sans MS"/>
          <w:sz w:val="20"/>
          <w:szCs w:val="20"/>
          <w:vertAlign w:val="superscript"/>
        </w:rPr>
        <w:t>th</w:t>
      </w:r>
      <w:r w:rsidRPr="009951A7">
        <w:rPr>
          <w:rFonts w:ascii="Comic Sans MS" w:hAnsi="Comic Sans MS"/>
          <w:sz w:val="20"/>
          <w:szCs w:val="20"/>
        </w:rPr>
        <w:t xml:space="preserve"> Ave by Opening Up Sections on Hwy DD and </w:t>
      </w:r>
      <w:r w:rsidR="009951A7" w:rsidRPr="009951A7">
        <w:rPr>
          <w:rFonts w:ascii="Comic Sans MS" w:hAnsi="Comic Sans MS"/>
          <w:sz w:val="20"/>
          <w:szCs w:val="20"/>
        </w:rPr>
        <w:t>Q</w:t>
      </w:r>
    </w:p>
    <w:p w14:paraId="3F9DF530" w14:textId="028F370B" w:rsidR="009951A7" w:rsidRPr="009951A7" w:rsidRDefault="009951A7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951A7">
        <w:rPr>
          <w:rFonts w:ascii="Comic Sans MS" w:hAnsi="Comic Sans MS"/>
          <w:sz w:val="20"/>
          <w:szCs w:val="20"/>
        </w:rPr>
        <w:t>14.  Set Annual Meeting Date and Time</w:t>
      </w:r>
    </w:p>
    <w:p w14:paraId="4B3F6016" w14:textId="61DA8957" w:rsidR="009951A7" w:rsidRPr="009951A7" w:rsidRDefault="009951A7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951A7">
        <w:rPr>
          <w:rFonts w:ascii="Comic Sans MS" w:hAnsi="Comic Sans MS"/>
          <w:sz w:val="20"/>
          <w:szCs w:val="20"/>
        </w:rPr>
        <w:t>15.  Discussion and Possible Action on Blacktopping Bids</w:t>
      </w:r>
    </w:p>
    <w:p w14:paraId="03DF9E9D" w14:textId="77777777" w:rsidR="007B2EB0" w:rsidRPr="009951A7" w:rsidRDefault="007B2EB0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p w14:paraId="78C793A6" w14:textId="36191AD0" w:rsidR="00A21152" w:rsidRPr="009951A7" w:rsidRDefault="003F1FB5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951A7">
        <w:rPr>
          <w:rFonts w:ascii="Comic Sans MS" w:hAnsi="Comic Sans MS"/>
          <w:sz w:val="20"/>
          <w:szCs w:val="20"/>
        </w:rPr>
        <w:t>1</w:t>
      </w:r>
      <w:r w:rsidR="009951A7" w:rsidRPr="009951A7">
        <w:rPr>
          <w:rFonts w:ascii="Comic Sans MS" w:hAnsi="Comic Sans MS"/>
          <w:sz w:val="20"/>
          <w:szCs w:val="20"/>
        </w:rPr>
        <w:t>6</w:t>
      </w:r>
      <w:r w:rsidR="00BF2155" w:rsidRPr="009951A7">
        <w:rPr>
          <w:rFonts w:ascii="Comic Sans MS" w:hAnsi="Comic Sans MS"/>
          <w:sz w:val="20"/>
          <w:szCs w:val="20"/>
        </w:rPr>
        <w:t>.</w:t>
      </w:r>
      <w:r w:rsidR="00A01BCA" w:rsidRPr="009951A7">
        <w:rPr>
          <w:rFonts w:ascii="Comic Sans MS" w:hAnsi="Comic Sans MS"/>
          <w:sz w:val="20"/>
          <w:szCs w:val="20"/>
        </w:rPr>
        <w:t xml:space="preserve">  </w:t>
      </w:r>
      <w:r w:rsidR="00716440" w:rsidRPr="009951A7">
        <w:rPr>
          <w:rFonts w:ascii="Comic Sans MS" w:hAnsi="Comic Sans MS"/>
          <w:sz w:val="20"/>
          <w:szCs w:val="20"/>
        </w:rPr>
        <w:t xml:space="preserve">Set Agenda for </w:t>
      </w:r>
      <w:r w:rsidR="007B2EB0" w:rsidRPr="009951A7">
        <w:rPr>
          <w:rFonts w:ascii="Comic Sans MS" w:hAnsi="Comic Sans MS"/>
          <w:sz w:val="20"/>
          <w:szCs w:val="20"/>
        </w:rPr>
        <w:t>March</w:t>
      </w:r>
      <w:r w:rsidR="00857B60" w:rsidRPr="009951A7">
        <w:rPr>
          <w:rFonts w:ascii="Comic Sans MS" w:hAnsi="Comic Sans MS"/>
          <w:sz w:val="20"/>
          <w:szCs w:val="20"/>
        </w:rPr>
        <w:t xml:space="preserve"> </w:t>
      </w:r>
      <w:r w:rsidR="004A29C6" w:rsidRPr="009951A7">
        <w:rPr>
          <w:rFonts w:ascii="Comic Sans MS" w:hAnsi="Comic Sans MS"/>
          <w:sz w:val="20"/>
          <w:szCs w:val="20"/>
        </w:rPr>
        <w:t>Meeting</w:t>
      </w:r>
      <w:r w:rsidR="00A21152" w:rsidRPr="009951A7">
        <w:rPr>
          <w:rFonts w:ascii="Comic Sans MS" w:hAnsi="Comic Sans MS"/>
          <w:sz w:val="20"/>
          <w:szCs w:val="20"/>
        </w:rPr>
        <w:t xml:space="preserve"> </w:t>
      </w:r>
    </w:p>
    <w:p w14:paraId="6F92D76F" w14:textId="77777777" w:rsidR="00153CCE" w:rsidRPr="009951A7" w:rsidRDefault="00153CCE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p w14:paraId="1B784617" w14:textId="66D72918" w:rsidR="00606205" w:rsidRPr="009951A7" w:rsidRDefault="00BA589E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951A7">
        <w:rPr>
          <w:rFonts w:ascii="Comic Sans MS" w:hAnsi="Comic Sans MS"/>
          <w:sz w:val="20"/>
          <w:szCs w:val="20"/>
        </w:rPr>
        <w:t>1</w:t>
      </w:r>
      <w:r w:rsidR="009951A7" w:rsidRPr="009951A7">
        <w:rPr>
          <w:rFonts w:ascii="Comic Sans MS" w:hAnsi="Comic Sans MS"/>
          <w:sz w:val="20"/>
          <w:szCs w:val="20"/>
        </w:rPr>
        <w:t>7</w:t>
      </w:r>
      <w:r w:rsidR="00402CA1" w:rsidRPr="009951A7">
        <w:rPr>
          <w:rFonts w:ascii="Comic Sans MS" w:hAnsi="Comic Sans MS"/>
          <w:sz w:val="20"/>
          <w:szCs w:val="20"/>
        </w:rPr>
        <w:t>.   Adjourn</w:t>
      </w:r>
    </w:p>
    <w:sectPr w:rsidR="00606205" w:rsidRPr="0099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3346E"/>
    <w:rsid w:val="00050594"/>
    <w:rsid w:val="00072825"/>
    <w:rsid w:val="000913BB"/>
    <w:rsid w:val="000A07C8"/>
    <w:rsid w:val="000B05CD"/>
    <w:rsid w:val="000C2817"/>
    <w:rsid w:val="0010277D"/>
    <w:rsid w:val="00144AB9"/>
    <w:rsid w:val="00153CCE"/>
    <w:rsid w:val="00190E45"/>
    <w:rsid w:val="00210955"/>
    <w:rsid w:val="00217064"/>
    <w:rsid w:val="00266B86"/>
    <w:rsid w:val="002A1471"/>
    <w:rsid w:val="002B02D2"/>
    <w:rsid w:val="002B2F5B"/>
    <w:rsid w:val="002E2627"/>
    <w:rsid w:val="002E58D3"/>
    <w:rsid w:val="002F54EB"/>
    <w:rsid w:val="0030585D"/>
    <w:rsid w:val="003258FE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3F1FB5"/>
    <w:rsid w:val="00402CA1"/>
    <w:rsid w:val="00403A11"/>
    <w:rsid w:val="00420FAA"/>
    <w:rsid w:val="00424E47"/>
    <w:rsid w:val="0043605F"/>
    <w:rsid w:val="00443CBD"/>
    <w:rsid w:val="0044432C"/>
    <w:rsid w:val="004771E1"/>
    <w:rsid w:val="00481C95"/>
    <w:rsid w:val="00490250"/>
    <w:rsid w:val="004A29C6"/>
    <w:rsid w:val="004B7FC3"/>
    <w:rsid w:val="004C68FE"/>
    <w:rsid w:val="004C7ECD"/>
    <w:rsid w:val="004D04E2"/>
    <w:rsid w:val="004F250C"/>
    <w:rsid w:val="0050160D"/>
    <w:rsid w:val="00530B85"/>
    <w:rsid w:val="00536491"/>
    <w:rsid w:val="005C4672"/>
    <w:rsid w:val="005D0061"/>
    <w:rsid w:val="005F6B5C"/>
    <w:rsid w:val="00606205"/>
    <w:rsid w:val="00613DB7"/>
    <w:rsid w:val="006466B4"/>
    <w:rsid w:val="0065474D"/>
    <w:rsid w:val="006776A6"/>
    <w:rsid w:val="006A2B22"/>
    <w:rsid w:val="006E1DB9"/>
    <w:rsid w:val="006E1F13"/>
    <w:rsid w:val="00716440"/>
    <w:rsid w:val="0072229C"/>
    <w:rsid w:val="0072452D"/>
    <w:rsid w:val="00751246"/>
    <w:rsid w:val="0078051E"/>
    <w:rsid w:val="00784439"/>
    <w:rsid w:val="00785CF0"/>
    <w:rsid w:val="007B2EB0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232E"/>
    <w:rsid w:val="008D4A0E"/>
    <w:rsid w:val="009179A1"/>
    <w:rsid w:val="009272D0"/>
    <w:rsid w:val="009951A7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A660B"/>
    <w:rsid w:val="00B108B2"/>
    <w:rsid w:val="00B2754E"/>
    <w:rsid w:val="00B72BFB"/>
    <w:rsid w:val="00B7617A"/>
    <w:rsid w:val="00B86C9C"/>
    <w:rsid w:val="00BA589E"/>
    <w:rsid w:val="00BF2155"/>
    <w:rsid w:val="00C1115D"/>
    <w:rsid w:val="00C11466"/>
    <w:rsid w:val="00C12DCC"/>
    <w:rsid w:val="00C80A55"/>
    <w:rsid w:val="00C82694"/>
    <w:rsid w:val="00C95944"/>
    <w:rsid w:val="00D22D72"/>
    <w:rsid w:val="00D76D03"/>
    <w:rsid w:val="00DB20BE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4B3F"/>
    <w:rsid w:val="00F6467A"/>
    <w:rsid w:val="00F6794F"/>
    <w:rsid w:val="00F8570E"/>
    <w:rsid w:val="00FC363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2018-04-30T12:06:00Z</cp:lastPrinted>
  <dcterms:created xsi:type="dcterms:W3CDTF">2019-02-14T11:18:00Z</dcterms:created>
  <dcterms:modified xsi:type="dcterms:W3CDTF">2019-02-14T11:19:00Z</dcterms:modified>
</cp:coreProperties>
</file>